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E9069A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E7A5D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="00AE7A5D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="00AE7A5D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2F">
              <w:rPr>
                <w:rFonts w:ascii="Times New Roman" w:eastAsia="Times New Roman" w:hAnsi="Times New Roman" w:cs="Times New Roman"/>
                <w:noProof/>
                <w:color w:val="FF00FF"/>
                <w:szCs w:val="20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DD3C2F" w:rsidRDefault="00AE7A5D" w:rsidP="001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Й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РАЙОН</w:t>
            </w:r>
            <w:r w:rsidR="00111C80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РЕСПУБЛИКИ БАШКОРТОСТАН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01ACD" w:rsidRDefault="00601AC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E3734" w:rsidRPr="00DD3C2F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0D3B3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    </w:t>
      </w:r>
      <w:r w:rsidR="00AE7A5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300B9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11C80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CA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Pr="00DD3C2F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601ACD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3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163DCE" w:rsidRPr="00CA22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A226C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163DCE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50EA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3DCE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67CE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E51CB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CA226C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193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226C" w:rsidRPr="00601ACD" w:rsidRDefault="00CA226C" w:rsidP="00CA226C">
      <w:pPr>
        <w:widowControl w:val="0"/>
        <w:autoSpaceDE w:val="0"/>
        <w:autoSpaceDN w:val="0"/>
        <w:adjustRightInd w:val="0"/>
        <w:ind w:right="566" w:hanging="426"/>
        <w:jc w:val="center"/>
        <w:rPr>
          <w:rFonts w:ascii="Times New Roman" w:hAnsi="Times New Roman"/>
          <w:b/>
          <w:bCs/>
          <w:sz w:val="28"/>
          <w:szCs w:val="24"/>
        </w:rPr>
      </w:pPr>
      <w:r w:rsidRPr="00601AC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601ACD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601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1ACD">
        <w:rPr>
          <w:rFonts w:ascii="Times New Roman" w:hAnsi="Times New Roman" w:cs="Times New Roman"/>
          <w:b/>
          <w:sz w:val="28"/>
          <w:szCs w:val="28"/>
        </w:rPr>
        <w:t>сельсовет  муниципального</w:t>
      </w:r>
      <w:proofErr w:type="gramEnd"/>
      <w:r w:rsidRPr="00601AC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601ACD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601AC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25 июня 2018 года № 160 </w:t>
      </w:r>
      <w:r w:rsidRPr="00601ACD">
        <w:rPr>
          <w:rFonts w:ascii="Times New Roman" w:hAnsi="Times New Roman"/>
          <w:b/>
          <w:bCs/>
          <w:sz w:val="28"/>
          <w:szCs w:val="24"/>
        </w:rPr>
        <w:t xml:space="preserve">«Об утверждении Положения о порядке оплаты и стимулирования труда лиц, замещающих должности  муниципальной службы в Администрации сельского  поселения </w:t>
      </w:r>
      <w:proofErr w:type="spellStart"/>
      <w:r w:rsidRPr="00601ACD">
        <w:rPr>
          <w:rFonts w:ascii="Times New Roman" w:hAnsi="Times New Roman"/>
          <w:b/>
          <w:bCs/>
          <w:sz w:val="28"/>
          <w:szCs w:val="24"/>
        </w:rPr>
        <w:t>Бадраковский</w:t>
      </w:r>
      <w:proofErr w:type="spellEnd"/>
      <w:r w:rsidRPr="00601ACD">
        <w:rPr>
          <w:rFonts w:ascii="Times New Roman" w:hAnsi="Times New Roman"/>
          <w:b/>
          <w:bCs/>
          <w:sz w:val="28"/>
          <w:szCs w:val="24"/>
        </w:rPr>
        <w:t xml:space="preserve"> сельсовет муниципального  района </w:t>
      </w:r>
      <w:proofErr w:type="spellStart"/>
      <w:r w:rsidRPr="00601ACD">
        <w:rPr>
          <w:rFonts w:ascii="Times New Roman" w:hAnsi="Times New Roman"/>
          <w:b/>
          <w:bCs/>
          <w:sz w:val="28"/>
          <w:szCs w:val="24"/>
        </w:rPr>
        <w:t>Бураевский</w:t>
      </w:r>
      <w:proofErr w:type="spellEnd"/>
      <w:r w:rsidRPr="00601ACD">
        <w:rPr>
          <w:rFonts w:ascii="Times New Roman" w:hAnsi="Times New Roman"/>
          <w:b/>
          <w:bCs/>
          <w:sz w:val="28"/>
          <w:szCs w:val="24"/>
        </w:rPr>
        <w:t xml:space="preserve"> район Республики Башкортостан»</w:t>
      </w:r>
    </w:p>
    <w:p w:rsidR="00CA226C" w:rsidRPr="00CA226C" w:rsidRDefault="00CA226C" w:rsidP="00CA22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26C" w:rsidRPr="00CA226C" w:rsidRDefault="00CA226C" w:rsidP="00CA226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CA226C"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CA226C">
        <w:rPr>
          <w:rFonts w:ascii="Times New Roman" w:hAnsi="Times New Roman" w:cs="Times New Roman"/>
          <w:sz w:val="28"/>
          <w:szCs w:val="28"/>
        </w:rPr>
        <w:t>Р Е Ш И Л:</w:t>
      </w:r>
    </w:p>
    <w:p w:rsidR="00CA226C" w:rsidRPr="00CA226C" w:rsidRDefault="00CA226C" w:rsidP="00CA22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26C" w:rsidRPr="00CA226C" w:rsidRDefault="00CA226C" w:rsidP="00CA226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A226C">
        <w:rPr>
          <w:rFonts w:ascii="Times New Roman" w:hAnsi="Times New Roman" w:cs="Times New Roman"/>
          <w:sz w:val="28"/>
          <w:szCs w:val="28"/>
        </w:rPr>
        <w:t xml:space="preserve"> 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CA226C"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25 июня 2018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160</w:t>
      </w:r>
      <w:proofErr w:type="gramStart"/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26C">
        <w:rPr>
          <w:rFonts w:ascii="Times New Roman" w:hAnsi="Times New Roman"/>
          <w:b w:val="0"/>
          <w:bCs/>
          <w:color w:val="FF0000"/>
          <w:sz w:val="28"/>
          <w:szCs w:val="24"/>
        </w:rPr>
        <w:t xml:space="preserve"> </w:t>
      </w:r>
      <w:r w:rsidR="00601ACD">
        <w:rPr>
          <w:rFonts w:ascii="Times New Roman" w:hAnsi="Times New Roman"/>
          <w:b w:val="0"/>
          <w:bCs/>
          <w:sz w:val="28"/>
          <w:szCs w:val="24"/>
        </w:rPr>
        <w:t xml:space="preserve"> </w:t>
      </w:r>
      <w:r>
        <w:rPr>
          <w:rFonts w:ascii="Times New Roman" w:hAnsi="Times New Roman"/>
          <w:b w:val="0"/>
          <w:bCs/>
          <w:sz w:val="28"/>
          <w:szCs w:val="24"/>
        </w:rPr>
        <w:t>«</w:t>
      </w:r>
      <w:proofErr w:type="gramEnd"/>
      <w:r w:rsidRPr="005E14C5">
        <w:rPr>
          <w:rFonts w:ascii="Times New Roman" w:hAnsi="Times New Roman"/>
          <w:b w:val="0"/>
          <w:bCs/>
          <w:sz w:val="28"/>
          <w:szCs w:val="24"/>
        </w:rPr>
        <w:t>Об утверждении Положения о порядке оплаты и стимулирования труда лиц, замещающих должности  муниципальной службы в Администрации сельского  по</w:t>
      </w:r>
      <w:r>
        <w:rPr>
          <w:rFonts w:ascii="Times New Roman" w:hAnsi="Times New Roman"/>
          <w:b w:val="0"/>
          <w:bCs/>
          <w:sz w:val="28"/>
          <w:szCs w:val="24"/>
        </w:rPr>
        <w:t xml:space="preserve">селения </w:t>
      </w:r>
      <w:proofErr w:type="spellStart"/>
      <w:r>
        <w:rPr>
          <w:rFonts w:ascii="Times New Roman" w:hAnsi="Times New Roman"/>
          <w:b w:val="0"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/>
          <w:b w:val="0"/>
          <w:bCs/>
          <w:sz w:val="28"/>
          <w:szCs w:val="24"/>
        </w:rPr>
        <w:t xml:space="preserve"> сельсовет </w:t>
      </w:r>
      <w:r w:rsidRPr="005E14C5">
        <w:rPr>
          <w:rFonts w:ascii="Times New Roman" w:hAnsi="Times New Roman"/>
          <w:b w:val="0"/>
          <w:bCs/>
          <w:sz w:val="28"/>
          <w:szCs w:val="24"/>
        </w:rPr>
        <w:t xml:space="preserve">муниципального  района </w:t>
      </w:r>
      <w:proofErr w:type="spellStart"/>
      <w:r w:rsidRPr="005E14C5">
        <w:rPr>
          <w:rFonts w:ascii="Times New Roman" w:hAnsi="Times New Roman"/>
          <w:b w:val="0"/>
          <w:bCs/>
          <w:sz w:val="28"/>
          <w:szCs w:val="24"/>
        </w:rPr>
        <w:t>Бураевский</w:t>
      </w:r>
      <w:proofErr w:type="spellEnd"/>
      <w:r w:rsidRPr="005E14C5">
        <w:rPr>
          <w:rFonts w:ascii="Times New Roman" w:hAnsi="Times New Roman"/>
          <w:b w:val="0"/>
          <w:bCs/>
          <w:sz w:val="28"/>
          <w:szCs w:val="24"/>
        </w:rPr>
        <w:t xml:space="preserve"> район Республи</w:t>
      </w:r>
      <w:r>
        <w:rPr>
          <w:rFonts w:ascii="Times New Roman" w:hAnsi="Times New Roman"/>
          <w:b w:val="0"/>
          <w:bCs/>
          <w:sz w:val="28"/>
          <w:szCs w:val="24"/>
        </w:rPr>
        <w:t xml:space="preserve">ки </w:t>
      </w:r>
      <w:r w:rsidRPr="005E14C5">
        <w:rPr>
          <w:rFonts w:ascii="Times New Roman" w:hAnsi="Times New Roman"/>
          <w:b w:val="0"/>
          <w:bCs/>
          <w:sz w:val="28"/>
          <w:szCs w:val="24"/>
        </w:rPr>
        <w:t>Башкортостан</w:t>
      </w:r>
      <w:r>
        <w:rPr>
          <w:rFonts w:ascii="Times New Roman" w:hAnsi="Times New Roman"/>
          <w:b w:val="0"/>
          <w:bCs/>
          <w:sz w:val="28"/>
          <w:szCs w:val="24"/>
        </w:rPr>
        <w:t>»</w:t>
      </w:r>
      <w:r w:rsidRPr="00CA226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>а) пункт 8.1 изложить в следующей редакции: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«8.1. Ежемесячное денежное поощрение муниципальным служащим органов местного самоуправления устанавливается 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 выплачивается в следующих размерах: 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администраций </w:t>
      </w:r>
      <w:r w:rsidR="00F4506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–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2,5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должностного оклада;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иным муниципальным служащим –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окладов.»;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>б) Приложение №1 к положению изложить в следующей редакции, согласно приложения;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в) Приложение №2 к положению изложить в следующей редакции, согласно 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приложения;</w:t>
      </w:r>
    </w:p>
    <w:p w:rsidR="00601ACD" w:rsidRDefault="00601ACD" w:rsidP="00CA226C">
      <w:pPr>
        <w:pStyle w:val="ConsPlusTitle"/>
        <w:widowControl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26C" w:rsidRPr="00CA226C" w:rsidRDefault="00CA226C" w:rsidP="00CA226C">
      <w:pPr>
        <w:pStyle w:val="ConsPlusTitle"/>
        <w:widowControl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01 апреля 2022 года. </w:t>
      </w:r>
    </w:p>
    <w:p w:rsidR="00CA226C" w:rsidRPr="00C61891" w:rsidRDefault="00CA226C" w:rsidP="00CA226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226C" w:rsidRPr="00C61891" w:rsidRDefault="00CA226C" w:rsidP="00CA226C">
      <w:pPr>
        <w:pStyle w:val="3"/>
        <w:ind w:firstLine="0"/>
        <w:rPr>
          <w:b/>
          <w:szCs w:val="28"/>
        </w:rPr>
      </w:pPr>
      <w:r w:rsidRPr="00C61891">
        <w:rPr>
          <w:b/>
          <w:szCs w:val="28"/>
        </w:rPr>
        <w:t>Председатель Совета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                                                              Нафикова Н.Н.                                    </w:t>
      </w:r>
    </w:p>
    <w:p w:rsidR="00CA226C" w:rsidRDefault="00CA226C" w:rsidP="00CA226C">
      <w:pPr>
        <w:tabs>
          <w:tab w:val="num" w:pos="0"/>
        </w:tabs>
        <w:jc w:val="both"/>
        <w:rPr>
          <w:b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jc w:val="both"/>
        <w:rPr>
          <w:b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jc w:val="both"/>
        <w:rPr>
          <w:b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9B3547" w:rsidRDefault="009B3547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9B3547" w:rsidRDefault="009B3547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9B3547" w:rsidRDefault="009B3547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9B3547" w:rsidRDefault="009B3547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Pr="00CA226C" w:rsidRDefault="00CA226C" w:rsidP="00CA226C">
      <w:pPr>
        <w:jc w:val="right"/>
        <w:rPr>
          <w:rFonts w:ascii="Times New Roman" w:hAnsi="Times New Roman" w:cs="Times New Roman"/>
          <w:sz w:val="28"/>
          <w:szCs w:val="28"/>
        </w:rPr>
      </w:pPr>
      <w:r w:rsidRPr="00CA2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A226C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CA226C" w:rsidRPr="00CA226C" w:rsidRDefault="00CA226C" w:rsidP="00CA2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ACD" w:rsidRPr="00CA226C" w:rsidRDefault="00601ACD" w:rsidP="00601AC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A226C">
        <w:rPr>
          <w:rFonts w:ascii="Times New Roman" w:hAnsi="Times New Roman"/>
          <w:sz w:val="28"/>
          <w:szCs w:val="28"/>
        </w:rPr>
        <w:t xml:space="preserve">Размеры должностных окладов лиц, </w:t>
      </w:r>
    </w:p>
    <w:p w:rsidR="00601ACD" w:rsidRDefault="00601ACD" w:rsidP="00601AC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A226C">
        <w:rPr>
          <w:rFonts w:ascii="Times New Roman" w:hAnsi="Times New Roman"/>
          <w:sz w:val="28"/>
          <w:szCs w:val="28"/>
        </w:rPr>
        <w:t>замещающих должности муниципальной службы</w:t>
      </w:r>
    </w:p>
    <w:p w:rsidR="00601ACD" w:rsidRPr="00CA226C" w:rsidRDefault="00601ACD" w:rsidP="00601AC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A226C">
        <w:rPr>
          <w:rFonts w:ascii="Times New Roman" w:hAnsi="Times New Roman"/>
          <w:sz w:val="28"/>
          <w:szCs w:val="28"/>
        </w:rPr>
        <w:t xml:space="preserve"> </w:t>
      </w:r>
    </w:p>
    <w:p w:rsidR="00CA226C" w:rsidRPr="00CA226C" w:rsidRDefault="00CA226C" w:rsidP="00CA226C">
      <w:pPr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94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6397"/>
        <w:gridCol w:w="2356"/>
      </w:tblGrid>
      <w:tr w:rsidR="00CA226C" w:rsidRPr="00CA226C" w:rsidTr="00CA226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CA226C" w:rsidRPr="00CA226C" w:rsidTr="00CA226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226C" w:rsidRPr="00CA226C" w:rsidTr="00CA226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 w:rsidP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1</w:t>
            </w:r>
            <w:r w:rsidR="007430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12508</w:t>
            </w:r>
          </w:p>
        </w:tc>
      </w:tr>
      <w:tr w:rsidR="00CA226C" w:rsidRPr="00CA226C" w:rsidTr="00CA226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3643</w:t>
            </w:r>
          </w:p>
        </w:tc>
      </w:tr>
      <w:tr w:rsidR="00CA226C" w:rsidRPr="00CA226C" w:rsidTr="0074300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3183</w:t>
            </w:r>
          </w:p>
        </w:tc>
      </w:tr>
      <w:tr w:rsidR="00CA226C" w:rsidRPr="00CA226C" w:rsidTr="0074300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F80D6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3070</w:t>
            </w:r>
            <w:bookmarkStart w:id="0" w:name="_GoBack"/>
            <w:bookmarkEnd w:id="0"/>
          </w:p>
        </w:tc>
      </w:tr>
    </w:tbl>
    <w:p w:rsidR="00CA226C" w:rsidRPr="00CA226C" w:rsidRDefault="00CA226C" w:rsidP="00CA226C">
      <w:pPr>
        <w:ind w:firstLine="698"/>
        <w:jc w:val="right"/>
        <w:rPr>
          <w:rStyle w:val="af1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200"/>
    </w:p>
    <w:bookmarkEnd w:id="1"/>
    <w:p w:rsidR="00CA226C" w:rsidRPr="00CA226C" w:rsidRDefault="00CA226C" w:rsidP="00CA226C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743002" w:rsidRDefault="00743002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2D45E0" w:rsidRDefault="002D45E0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2D45E0" w:rsidRPr="00CA226C" w:rsidRDefault="002D45E0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ind w:firstLine="69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A226C">
        <w:rPr>
          <w:rStyle w:val="af1"/>
          <w:rFonts w:ascii="Times New Roman" w:hAnsi="Times New Roman" w:cs="Times New Roman"/>
          <w:b w:val="0"/>
          <w:bCs/>
          <w:sz w:val="24"/>
          <w:szCs w:val="28"/>
        </w:rPr>
        <w:t>Приложение № 2</w:t>
      </w:r>
    </w:p>
    <w:p w:rsidR="00CA226C" w:rsidRPr="00CA226C" w:rsidRDefault="00CA226C" w:rsidP="00CA226C">
      <w:pPr>
        <w:pStyle w:val="1"/>
        <w:rPr>
          <w:rFonts w:ascii="Times New Roman" w:hAnsi="Times New Roman"/>
          <w:sz w:val="28"/>
          <w:szCs w:val="28"/>
        </w:rPr>
      </w:pPr>
    </w:p>
    <w:p w:rsidR="00CA226C" w:rsidRPr="00CA226C" w:rsidRDefault="00CA226C" w:rsidP="00CA226C">
      <w:pPr>
        <w:pStyle w:val="1"/>
        <w:rPr>
          <w:rFonts w:ascii="Times New Roman" w:hAnsi="Times New Roman"/>
          <w:sz w:val="28"/>
          <w:szCs w:val="28"/>
        </w:rPr>
      </w:pPr>
      <w:r w:rsidRPr="00CA226C">
        <w:rPr>
          <w:rFonts w:ascii="Times New Roman" w:hAnsi="Times New Roman"/>
          <w:sz w:val="28"/>
          <w:szCs w:val="28"/>
        </w:rPr>
        <w:t>Размеры надбавок за классный чин лицам, замещающим должности муниципальной службы</w:t>
      </w:r>
    </w:p>
    <w:p w:rsidR="00CA226C" w:rsidRPr="00CA226C" w:rsidRDefault="00CA226C" w:rsidP="00CA22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810"/>
        <w:gridCol w:w="23"/>
        <w:gridCol w:w="3834"/>
      </w:tblGrid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Размер надбавки, руб.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226C" w:rsidRPr="00CA226C" w:rsidTr="00CA226C"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74300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226C" w:rsidRPr="00CA226C">
              <w:rPr>
                <w:rFonts w:ascii="Times New Roman" w:hAnsi="Times New Roman"/>
                <w:sz w:val="28"/>
                <w:szCs w:val="28"/>
              </w:rPr>
              <w:t>. Старшая должность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1623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312D2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312D2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1286</w:t>
            </w:r>
          </w:p>
        </w:tc>
      </w:tr>
      <w:tr w:rsidR="00CA226C" w:rsidRPr="00CA226C" w:rsidTr="00CA226C"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74300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226C" w:rsidRPr="00CA226C">
              <w:rPr>
                <w:rFonts w:ascii="Times New Roman" w:hAnsi="Times New Roman"/>
                <w:sz w:val="28"/>
                <w:szCs w:val="28"/>
              </w:rPr>
              <w:t>. Младшая должность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312D2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1174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312D2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</w:tr>
    </w:tbl>
    <w:p w:rsidR="00CA226C" w:rsidRPr="00CA226C" w:rsidRDefault="00CA226C" w:rsidP="00CA226C">
      <w:pPr>
        <w:rPr>
          <w:rFonts w:ascii="Times New Roman" w:hAnsi="Times New Roman" w:cs="Times New Roman"/>
          <w:sz w:val="28"/>
          <w:szCs w:val="28"/>
        </w:rPr>
      </w:pPr>
    </w:p>
    <w:p w:rsidR="00C61891" w:rsidRPr="00CA226C" w:rsidRDefault="00C61891" w:rsidP="00C6189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C61891" w:rsidRPr="00C61891" w:rsidSect="00601ACD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550EA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63DCE"/>
    <w:rsid w:val="001E663E"/>
    <w:rsid w:val="00210246"/>
    <w:rsid w:val="002D45E0"/>
    <w:rsid w:val="00312256"/>
    <w:rsid w:val="00312D2B"/>
    <w:rsid w:val="003A6D98"/>
    <w:rsid w:val="003B59F5"/>
    <w:rsid w:val="003E3734"/>
    <w:rsid w:val="00450A2F"/>
    <w:rsid w:val="004E67CE"/>
    <w:rsid w:val="00585822"/>
    <w:rsid w:val="005975F2"/>
    <w:rsid w:val="00601ACD"/>
    <w:rsid w:val="00650162"/>
    <w:rsid w:val="0066633D"/>
    <w:rsid w:val="00743002"/>
    <w:rsid w:val="007C1EC1"/>
    <w:rsid w:val="007D1D1B"/>
    <w:rsid w:val="00822BD1"/>
    <w:rsid w:val="008300B9"/>
    <w:rsid w:val="0084189D"/>
    <w:rsid w:val="008E31BD"/>
    <w:rsid w:val="009B3547"/>
    <w:rsid w:val="009B3A8F"/>
    <w:rsid w:val="009B772D"/>
    <w:rsid w:val="00A05B29"/>
    <w:rsid w:val="00AB656C"/>
    <w:rsid w:val="00AE7A5D"/>
    <w:rsid w:val="00B12F0A"/>
    <w:rsid w:val="00B2611D"/>
    <w:rsid w:val="00C343F3"/>
    <w:rsid w:val="00C61891"/>
    <w:rsid w:val="00CA0048"/>
    <w:rsid w:val="00CA226C"/>
    <w:rsid w:val="00CC3009"/>
    <w:rsid w:val="00D0788A"/>
    <w:rsid w:val="00DB7A21"/>
    <w:rsid w:val="00DD3C2F"/>
    <w:rsid w:val="00E01245"/>
    <w:rsid w:val="00E1451C"/>
    <w:rsid w:val="00E40A69"/>
    <w:rsid w:val="00E51CBD"/>
    <w:rsid w:val="00E521C0"/>
    <w:rsid w:val="00E6370F"/>
    <w:rsid w:val="00E72285"/>
    <w:rsid w:val="00E819DE"/>
    <w:rsid w:val="00E9069A"/>
    <w:rsid w:val="00ED1197"/>
    <w:rsid w:val="00EF0264"/>
    <w:rsid w:val="00F4506A"/>
    <w:rsid w:val="00F80D68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AF40"/>
  <w15:docId w15:val="{F9FF751B-283C-4D94-A99A-4124DD5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2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226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CA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CA226C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9</cp:revision>
  <cp:lastPrinted>2022-04-18T03:36:00Z</cp:lastPrinted>
  <dcterms:created xsi:type="dcterms:W3CDTF">2022-04-13T04:05:00Z</dcterms:created>
  <dcterms:modified xsi:type="dcterms:W3CDTF">2022-04-18T03:37:00Z</dcterms:modified>
</cp:coreProperties>
</file>